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Times New Roman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pStyle w:val="7"/>
        <w:spacing w:line="52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  <w:lang w:val="zh-CN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新冠肺炎疫情防控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健康承诺书</w:t>
      </w:r>
    </w:p>
    <w:p>
      <w:pPr>
        <w:spacing w:line="520" w:lineRule="exact"/>
        <w:ind w:firstLine="883" w:firstLineChars="200"/>
        <w:rPr>
          <w:rFonts w:ascii="仿宋_GB2312" w:hAnsi="Times New Roman" w:eastAsia="仿宋_GB2312" w:cs="Times New Roman"/>
          <w:b/>
          <w:color w:val="000000" w:themeColor="text1"/>
          <w:kern w:val="0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为共同做好新冠肺炎疫情防控工作，确保以健康的状态参加面试，本人承诺：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一、本人充分理解并遵守招聘面试各项防疫要求，不存在任何不得参加面试的情形。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二、本人提交和现场出示的所有防疫材料(信息)均真实、有效，积极配合和服从面试防疫相关检查和管理，不隐瞒或谎报旅居史、接触史、健康状况等疫情防控信息。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_GB2312" w:hAnsi="仿宋_GB2312" w:eastAsia="仿宋_GB2312" w:cs="仿宋_GB2312"/>
          <w:b/>
          <w:bCs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三、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本人接受并如实填写以下调查，保证所填报内容真实准确。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1.考前14天内，有本土新冠感染者所在县（</w:t>
      </w:r>
      <w:bookmarkStart w:id="0" w:name="OLE_LINK8"/>
      <w:bookmarkStart w:id="1" w:name="OLE_LINK7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市、区</w:t>
      </w:r>
      <w:bookmarkStart w:id="2" w:name="OLE_LINK2"/>
      <w:bookmarkStart w:id="3" w:name="OLE_LINK1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或直辖市的街道</w:t>
      </w:r>
      <w:bookmarkEnd w:id="0"/>
      <w:bookmarkEnd w:id="1"/>
      <w:bookmarkEnd w:id="2"/>
      <w:bookmarkEnd w:id="3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）旅居史？  □是   □否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2.考前14天内有中高风险地区、中高风险地区所在县（市、区或直辖市的街道）旅居史?    □是   □否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在面试期间如出现发热(≥37.3℃)、咳嗽等身体不适情况，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主动报告考务工作人员，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并主动配合落实相关疫情防控措施。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如违反上述承诺，自愿取消面试资格，承担相应后果及法律责任。</w:t>
      </w:r>
    </w:p>
    <w:p>
      <w:pPr>
        <w:pStyle w:val="7"/>
        <w:spacing w:line="520" w:lineRule="exact"/>
        <w:ind w:firstLine="0"/>
        <w:rPr>
          <w:lang w:val="zh-CN"/>
        </w:rPr>
      </w:pPr>
    </w:p>
    <w:p>
      <w:pPr>
        <w:spacing w:line="520" w:lineRule="exact"/>
        <w:ind w:firstLine="5120" w:firstLineChars="1600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承诺人（签字）：</w:t>
      </w:r>
    </w:p>
    <w:p>
      <w:pPr>
        <w:pStyle w:val="7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身份证号码：                联系电话：</w:t>
      </w:r>
    </w:p>
    <w:p>
      <w:pPr>
        <w:spacing w:line="52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814" w:left="1587" w:header="851" w:footer="992" w:gutter="0"/>
          <w:pgNumType w:fmt="numberInDash"/>
          <w:cols w:space="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2022年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月  日</w:t>
      </w:r>
      <w:bookmarkStart w:id="4" w:name="_GoBack"/>
      <w:bookmarkEnd w:id="4"/>
    </w:p>
    <w:p/>
    <w:sectPr>
      <w:footerReference r:id="rId5" w:type="default"/>
      <w:pgSz w:w="11906" w:h="16838"/>
      <w:pgMar w:top="2098" w:right="1474" w:bottom="181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OTEwMDZhMTE5MGI5MDgzNjdiOWIzMjQyOTYxNDMifQ=="/>
  </w:docVars>
  <w:rsids>
    <w:rsidRoot w:val="005B5605"/>
    <w:rsid w:val="005B5605"/>
    <w:rsid w:val="006149BE"/>
    <w:rsid w:val="44C9380A"/>
    <w:rsid w:val="68ED7291"/>
    <w:rsid w:val="790E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customStyle="1" w:styleId="7">
    <w:name w:val="正文-公1"/>
    <w:basedOn w:val="1"/>
    <w:qFormat/>
    <w:uiPriority w:val="99"/>
    <w:pPr>
      <w:ind w:firstLine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403</Words>
  <Characters>413</Characters>
  <Lines>3</Lines>
  <Paragraphs>1</Paragraphs>
  <TotalTime>0</TotalTime>
  <ScaleCrop>false</ScaleCrop>
  <LinksUpToDate>false</LinksUpToDate>
  <CharactersWithSpaces>446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2022-06-07T07:51:00Z</dcterms:created>
  <dc:creator>330240235@qq.com</dc:creator>
  <cp:lastModifiedBy>神鹰</cp:lastModifiedBy>
  <cp:lastPrinted>2022-06-09T01:31:00Z</cp:lastPrinted>
  <dcterms:modified xsi:type="dcterms:W3CDTF">2022-06-09T02:28:59Z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1BC74ACDB3854534A0586E4347ADF807</vt:lpwstr>
  </property>
</Properties>
</file>